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C" w:rsidRDefault="00566D1C" w:rsidP="00566D1C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566D1C" w:rsidRDefault="00566D1C" w:rsidP="00566D1C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566D1C" w:rsidRDefault="00566D1C" w:rsidP="00566D1C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566D1C" w:rsidRDefault="00566D1C" w:rsidP="00566D1C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66D1C" w:rsidRDefault="00566D1C" w:rsidP="00566D1C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566D1C" w:rsidRDefault="00566D1C" w:rsidP="00566D1C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33. nedeľa. b </w:t>
      </w:r>
    </w:p>
    <w:p w:rsidR="00566D1C" w:rsidRDefault="00566D1C" w:rsidP="00566D1C">
      <w:pPr>
        <w:rPr>
          <w:b/>
          <w:caps/>
        </w:rPr>
      </w:pPr>
    </w:p>
    <w:p w:rsidR="00566D1C" w:rsidRDefault="00566D1C" w:rsidP="00566D1C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566D1C" w:rsidRDefault="00566D1C" w:rsidP="00566D1C">
      <w:r>
        <w:t>Utorok : Sv. Alžbety Uhorskej, rehoľníčky, spomienka</w:t>
      </w:r>
    </w:p>
    <w:p w:rsidR="00566D1C" w:rsidRDefault="00566D1C" w:rsidP="00566D1C">
      <w:r>
        <w:t>Sobota : Obetovanie Panny Márie, spomienka</w:t>
      </w:r>
    </w:p>
    <w:p w:rsidR="00566D1C" w:rsidRDefault="00566D1C" w:rsidP="00566D1C">
      <w:pPr>
        <w:rPr>
          <w:b/>
        </w:rPr>
      </w:pPr>
      <w:r>
        <w:t xml:space="preserve">Nedeľa : 34.  Nedeľa  Krista Kráľa B.  </w:t>
      </w:r>
    </w:p>
    <w:p w:rsidR="00566D1C" w:rsidRDefault="00566D1C" w:rsidP="00566D1C">
      <w:pPr>
        <w:rPr>
          <w:caps/>
        </w:rPr>
      </w:pPr>
    </w:p>
    <w:p w:rsidR="00566D1C" w:rsidRDefault="00566D1C" w:rsidP="00566D1C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566D1C" w:rsidTr="00566D1C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D1C" w:rsidRDefault="00566D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66D1C" w:rsidRDefault="00566D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566D1C" w:rsidRDefault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566D1C" w:rsidRDefault="00566D1C" w:rsidP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566D1C" w:rsidRDefault="00566D1C" w:rsidP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566D1C" w:rsidRDefault="00566D1C" w:rsidP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566D1C" w:rsidRDefault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566D1C" w:rsidRDefault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566D1C" w:rsidRDefault="00566D1C" w:rsidP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22.11.</w:t>
            </w:r>
          </w:p>
        </w:tc>
      </w:tr>
      <w:tr w:rsidR="00566D1C" w:rsidTr="00566D1C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 w:rsidP="00D04D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17.</w:t>
            </w:r>
            <w:r w:rsidR="00CE37FC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566D1C" w:rsidTr="00566D1C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566D1C" w:rsidTr="00566D1C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7.30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566D1C" w:rsidTr="00566D1C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D1C" w:rsidRDefault="00CE37F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  <w:r w:rsidR="00D04DBE">
              <w:rPr>
                <w:rFonts w:eastAsiaTheme="minorEastAsia"/>
                <w:b/>
                <w:sz w:val="26"/>
                <w:szCs w:val="26"/>
                <w:lang w:eastAsia="sk-SK"/>
              </w:rPr>
              <w:t>9.00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 w:rsidP="00566D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566D1C" w:rsidTr="00566D1C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Pr="00566D1C" w:rsidRDefault="00566D1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  <w:t xml:space="preserve">    </w:t>
            </w:r>
            <w:r w:rsidRPr="00566D1C"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566D1C" w:rsidTr="00566D1C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501EC0" w:rsidRDefault="00501EC0" w:rsidP="00566D1C"/>
    <w:p w:rsidR="00501EC0" w:rsidRDefault="00501EC0" w:rsidP="00566D1C">
      <w:r>
        <w:t xml:space="preserve">V pondelok na obed odchádzam na duchovné cvičenia. Zastupovať ma bude pán farár zo Svinnej. Vrátim sa v piatok. </w:t>
      </w:r>
    </w:p>
    <w:p w:rsidR="00501EC0" w:rsidRDefault="00501EC0" w:rsidP="00566D1C"/>
    <w:p w:rsidR="00566D1C" w:rsidRDefault="00566D1C" w:rsidP="00566D1C">
      <w:r>
        <w:t xml:space="preserve">Pozývam na celo farská adoráciu do Horných Motešíc. Modlíme sa za rôzne potreby našich farníkov: za uzdravenie, oslobodenie a požehnanie rodín. Možnosť dať prosbu za ktorú sa osobitne modlíme. </w:t>
      </w:r>
    </w:p>
    <w:p w:rsidR="00284B10" w:rsidRDefault="00284B10" w:rsidP="00566D1C"/>
    <w:p w:rsidR="00284B10" w:rsidRDefault="00284B10" w:rsidP="00566D1C">
      <w:r>
        <w:t xml:space="preserve">V piatok 18.30 na fare nácvik hudobníkov na detskú sv. omšu. </w:t>
      </w:r>
    </w:p>
    <w:p w:rsidR="00284B10" w:rsidRDefault="00284B10" w:rsidP="00566D1C"/>
    <w:p w:rsidR="00566D1C" w:rsidRDefault="00566D1C" w:rsidP="00566D1C">
      <w:r>
        <w:t>Od 1. Novembra zapisujem na sväté omše na prvý polrok 2016.</w:t>
      </w:r>
    </w:p>
    <w:p w:rsidR="00566D1C" w:rsidRDefault="00566D1C" w:rsidP="00566D1C"/>
    <w:p w:rsidR="00566D1C" w:rsidRDefault="00566D1C" w:rsidP="00566D1C">
      <w:r>
        <w:t xml:space="preserve">Budúci rok by sme spoločne išli na zájazd do Medžugoria. Termín je : 21. august (nedeľa) odchod z farnosti a príchod 28. august. 5 nocí by sme spali v Medžugorí. Zájazd by zahrňoval: ubytovanie, cestovné, poistka, polpenzia, 3 x more. Cena bude oznámená neskôr. Pouvažujte o tom . </w:t>
      </w:r>
    </w:p>
    <w:p w:rsidR="00566D1C" w:rsidRDefault="00566D1C" w:rsidP="00566D1C"/>
    <w:p w:rsidR="00566D1C" w:rsidRDefault="00566D1C" w:rsidP="00566D1C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66D1C" w:rsidRDefault="00566D1C" w:rsidP="00E51627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01EC0" w:rsidRDefault="00501EC0" w:rsidP="00566D1C">
      <w:pPr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566D1C" w:rsidRDefault="00566D1C" w:rsidP="00566D1C">
      <w:pPr>
        <w:ind w:left="2832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566D1C" w:rsidRDefault="00566D1C" w:rsidP="00566D1C">
      <w:pPr>
        <w:ind w:firstLine="142"/>
        <w:rPr>
          <w:b/>
          <w:caps/>
          <w:sz w:val="32"/>
          <w:szCs w:val="32"/>
        </w:rPr>
      </w:pPr>
    </w:p>
    <w:p w:rsidR="00566D1C" w:rsidRDefault="00566D1C" w:rsidP="00566D1C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566D1C" w:rsidTr="00566D1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01E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16</w:t>
            </w:r>
            <w:r w:rsidR="00566D1C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 w:rsidP="00501E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01E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 w:rsidP="00D04DB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04DBE">
              <w:rPr>
                <w:sz w:val="32"/>
                <w:szCs w:val="32"/>
              </w:rPr>
              <w:t>Anton, Vilma Škorvágoví</w:t>
            </w:r>
          </w:p>
        </w:tc>
      </w:tr>
      <w:tr w:rsidR="00566D1C" w:rsidTr="00566D1C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 w:rsidP="00501E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501EC0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D04D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D1C"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 w:rsidP="00D04DB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04DBE">
              <w:rPr>
                <w:sz w:val="32"/>
                <w:szCs w:val="32"/>
              </w:rPr>
              <w:t>Viliam, Pavla Kučerkoví a syn Ladislav, Gabriel s manželkou</w:t>
            </w:r>
          </w:p>
        </w:tc>
      </w:tr>
      <w:tr w:rsidR="00566D1C" w:rsidTr="00566D1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01E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22</w:t>
            </w:r>
            <w:r w:rsidR="00566D1C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 w:rsidP="00D04DB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04DBE">
              <w:rPr>
                <w:sz w:val="32"/>
                <w:szCs w:val="32"/>
              </w:rPr>
              <w:t>z rodičov a deti Ďurinových</w:t>
            </w:r>
          </w:p>
        </w:tc>
      </w:tr>
    </w:tbl>
    <w:p w:rsidR="00566D1C" w:rsidRDefault="00566D1C" w:rsidP="00566D1C">
      <w:pPr>
        <w:rPr>
          <w:caps/>
          <w:sz w:val="32"/>
          <w:szCs w:val="32"/>
        </w:rPr>
      </w:pPr>
    </w:p>
    <w:p w:rsidR="00566D1C" w:rsidRDefault="00566D1C" w:rsidP="00566D1C">
      <w:pPr>
        <w:rPr>
          <w:b/>
          <w:caps/>
          <w:sz w:val="32"/>
          <w:szCs w:val="32"/>
        </w:rPr>
      </w:pPr>
    </w:p>
    <w:p w:rsidR="00566D1C" w:rsidRDefault="00566D1C" w:rsidP="00566D1C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566D1C" w:rsidTr="00566D1C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 w:rsidP="00501E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501EC0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D04DBE" w:rsidP="00D04D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6D1C"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 w:rsidP="00D04DB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04DBE">
              <w:rPr>
                <w:sz w:val="32"/>
                <w:szCs w:val="32"/>
              </w:rPr>
              <w:t>František a Štefánia a rodičia</w:t>
            </w:r>
          </w:p>
        </w:tc>
      </w:tr>
      <w:tr w:rsidR="00566D1C" w:rsidTr="00566D1C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D04DBE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  <w:r w:rsidR="00566D1C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01EC0" w:rsidP="00501EC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21</w:t>
            </w:r>
            <w:r w:rsidR="00566D1C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01EC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D1C" w:rsidRDefault="00566D1C" w:rsidP="00D04DBE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04DBE">
              <w:rPr>
                <w:sz w:val="32"/>
                <w:szCs w:val="32"/>
              </w:rPr>
              <w:t>výročná Emil Donko</w:t>
            </w:r>
          </w:p>
        </w:tc>
      </w:tr>
    </w:tbl>
    <w:p w:rsidR="00566D1C" w:rsidRDefault="00566D1C" w:rsidP="00566D1C">
      <w:pPr>
        <w:rPr>
          <w:b/>
          <w:caps/>
          <w:sz w:val="32"/>
          <w:szCs w:val="32"/>
        </w:rPr>
      </w:pPr>
    </w:p>
    <w:p w:rsidR="00566D1C" w:rsidRDefault="00566D1C" w:rsidP="00566D1C">
      <w:pPr>
        <w:rPr>
          <w:b/>
          <w:caps/>
          <w:sz w:val="32"/>
          <w:szCs w:val="32"/>
        </w:rPr>
      </w:pPr>
    </w:p>
    <w:p w:rsidR="00566D1C" w:rsidRDefault="00566D1C" w:rsidP="00566D1C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566D1C" w:rsidTr="00566D1C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566D1C" w:rsidRDefault="00566D1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01EC0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18</w:t>
            </w:r>
            <w:r w:rsidR="00566D1C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D04DBE" w:rsidP="00D04DB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  <w:r w:rsidR="00566D1C">
              <w:rPr>
                <w:bCs/>
                <w:sz w:val="28"/>
                <w:szCs w:val="28"/>
              </w:rPr>
              <w:t>7.</w:t>
            </w:r>
            <w:r>
              <w:rPr>
                <w:bCs/>
                <w:sz w:val="28"/>
                <w:szCs w:val="28"/>
              </w:rPr>
              <w:t>3</w:t>
            </w:r>
            <w:r w:rsidR="00566D1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D04DB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Ján Kyselica</w:t>
            </w:r>
          </w:p>
        </w:tc>
      </w:tr>
      <w:tr w:rsidR="00566D1C" w:rsidTr="00566D1C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 w:rsidP="00501EC0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501EC0">
              <w:rPr>
                <w:bCs/>
                <w:sz w:val="28"/>
                <w:szCs w:val="32"/>
              </w:rPr>
              <w:t>22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207269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Leo, Amália Kučerkoví a deti</w:t>
            </w:r>
          </w:p>
        </w:tc>
      </w:tr>
    </w:tbl>
    <w:p w:rsidR="00566D1C" w:rsidRDefault="00566D1C" w:rsidP="00566D1C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566D1C" w:rsidRDefault="00566D1C" w:rsidP="00566D1C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566D1C" w:rsidRDefault="00566D1C" w:rsidP="00566D1C">
      <w:pPr>
        <w:rPr>
          <w:b/>
          <w:caps/>
          <w:sz w:val="32"/>
          <w:szCs w:val="32"/>
        </w:rPr>
      </w:pPr>
    </w:p>
    <w:p w:rsidR="00566D1C" w:rsidRDefault="00566D1C" w:rsidP="00566D1C">
      <w:pPr>
        <w:rPr>
          <w:b/>
          <w:caps/>
          <w:sz w:val="32"/>
          <w:szCs w:val="32"/>
        </w:rPr>
      </w:pPr>
    </w:p>
    <w:p w:rsidR="00566D1C" w:rsidRDefault="00566D1C" w:rsidP="00566D1C">
      <w:pPr>
        <w:rPr>
          <w:b/>
          <w:caps/>
          <w:sz w:val="32"/>
          <w:szCs w:val="32"/>
        </w:rPr>
      </w:pPr>
    </w:p>
    <w:p w:rsidR="00566D1C" w:rsidRDefault="00566D1C" w:rsidP="00566D1C">
      <w:pPr>
        <w:rPr>
          <w:b/>
          <w:caps/>
          <w:sz w:val="32"/>
          <w:szCs w:val="32"/>
        </w:rPr>
      </w:pPr>
    </w:p>
    <w:p w:rsidR="00566D1C" w:rsidRDefault="00566D1C" w:rsidP="00566D1C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566D1C" w:rsidTr="00566D1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01E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</w:t>
            </w:r>
            <w:r w:rsidR="00566D1C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C" w:rsidRDefault="00566D1C" w:rsidP="0020726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207269">
              <w:rPr>
                <w:sz w:val="32"/>
                <w:szCs w:val="32"/>
              </w:rPr>
              <w:t>Margita Gulejová</w:t>
            </w:r>
          </w:p>
        </w:tc>
      </w:tr>
      <w:tr w:rsidR="00566D1C" w:rsidTr="00566D1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01E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22</w:t>
            </w:r>
            <w:r w:rsidR="00566D1C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 w:rsidP="0020726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207269">
              <w:rPr>
                <w:sz w:val="32"/>
                <w:szCs w:val="32"/>
              </w:rPr>
              <w:t>Anton, Mária Žákoví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566D1C" w:rsidRDefault="00566D1C" w:rsidP="00566D1C"/>
    <w:p w:rsidR="00566D1C" w:rsidRDefault="00566D1C" w:rsidP="00566D1C">
      <w:pPr>
        <w:rPr>
          <w:b/>
          <w:caps/>
          <w:sz w:val="32"/>
          <w:szCs w:val="32"/>
        </w:rPr>
      </w:pPr>
    </w:p>
    <w:p w:rsidR="00566D1C" w:rsidRDefault="00566D1C" w:rsidP="00566D1C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566D1C" w:rsidTr="00566D1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Default="00566D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Pr="00501EC0" w:rsidRDefault="00501EC0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 w:rsidRPr="00501EC0">
              <w:rPr>
                <w:rFonts w:eastAsiaTheme="minorEastAsia"/>
                <w:sz w:val="28"/>
                <w:szCs w:val="28"/>
                <w:lang w:eastAsia="sk-SK"/>
              </w:rPr>
              <w:t>21.11</w:t>
            </w:r>
            <w:r>
              <w:rPr>
                <w:rFonts w:eastAsiaTheme="minorEastAsia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Pr="00501EC0" w:rsidRDefault="00501EC0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 w:rsidRPr="00501EC0">
              <w:rPr>
                <w:rFonts w:eastAsiaTheme="minorEastAsia"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D1C" w:rsidRPr="00207269" w:rsidRDefault="00207269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 w:rsidRPr="00207269">
              <w:rPr>
                <w:rFonts w:eastAsiaTheme="minorEastAsia"/>
                <w:sz w:val="32"/>
                <w:szCs w:val="32"/>
                <w:lang w:eastAsia="sk-SK"/>
              </w:rPr>
              <w:t>+ Fr</w:t>
            </w:r>
            <w:r w:rsidR="00CE37FC">
              <w:rPr>
                <w:rFonts w:eastAsiaTheme="minorEastAsia"/>
                <w:sz w:val="32"/>
                <w:szCs w:val="32"/>
                <w:lang w:eastAsia="sk-SK"/>
              </w:rPr>
              <w:t>antišek, Emília Matúšeko</w:t>
            </w:r>
            <w:r w:rsidRPr="00207269">
              <w:rPr>
                <w:rFonts w:eastAsiaTheme="minorEastAsia"/>
                <w:sz w:val="32"/>
                <w:szCs w:val="32"/>
                <w:lang w:eastAsia="sk-SK"/>
              </w:rPr>
              <w:t>ví a deti</w:t>
            </w:r>
          </w:p>
        </w:tc>
      </w:tr>
    </w:tbl>
    <w:p w:rsidR="00566D1C" w:rsidRDefault="00566D1C" w:rsidP="00566D1C"/>
    <w:p w:rsidR="00566D1C" w:rsidRDefault="00566D1C" w:rsidP="00566D1C"/>
    <w:p w:rsidR="00566D1C" w:rsidRDefault="00566D1C" w:rsidP="00566D1C"/>
    <w:p w:rsidR="00566D1C" w:rsidRDefault="00566D1C" w:rsidP="00566D1C">
      <w:pPr>
        <w:ind w:left="2124" w:firstLine="708"/>
      </w:pPr>
    </w:p>
    <w:p w:rsidR="00566D1C" w:rsidRDefault="00566D1C" w:rsidP="00566D1C"/>
    <w:p w:rsidR="00566D1C" w:rsidRDefault="00566D1C" w:rsidP="00566D1C"/>
    <w:p w:rsidR="00A175E2" w:rsidRDefault="00A175E2"/>
    <w:sectPr w:rsidR="00A175E2" w:rsidSect="00566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66D1C"/>
    <w:rsid w:val="000060AC"/>
    <w:rsid w:val="00045829"/>
    <w:rsid w:val="00053011"/>
    <w:rsid w:val="00067C7F"/>
    <w:rsid w:val="000748B3"/>
    <w:rsid w:val="00086109"/>
    <w:rsid w:val="000930D2"/>
    <w:rsid w:val="000A1CE2"/>
    <w:rsid w:val="000B7975"/>
    <w:rsid w:val="000C04D1"/>
    <w:rsid w:val="000E543B"/>
    <w:rsid w:val="0016253F"/>
    <w:rsid w:val="00183DE5"/>
    <w:rsid w:val="001B50BC"/>
    <w:rsid w:val="00206B0B"/>
    <w:rsid w:val="00207269"/>
    <w:rsid w:val="002134E9"/>
    <w:rsid w:val="00215527"/>
    <w:rsid w:val="00243C9F"/>
    <w:rsid w:val="00284B10"/>
    <w:rsid w:val="002B0BD7"/>
    <w:rsid w:val="002B2C78"/>
    <w:rsid w:val="002B799E"/>
    <w:rsid w:val="002C20DC"/>
    <w:rsid w:val="002C27D4"/>
    <w:rsid w:val="002E1149"/>
    <w:rsid w:val="002E46DB"/>
    <w:rsid w:val="003067D9"/>
    <w:rsid w:val="003301A5"/>
    <w:rsid w:val="00361CA8"/>
    <w:rsid w:val="00376DE8"/>
    <w:rsid w:val="00387510"/>
    <w:rsid w:val="003A2C56"/>
    <w:rsid w:val="003B24D9"/>
    <w:rsid w:val="003C3FD5"/>
    <w:rsid w:val="003C4242"/>
    <w:rsid w:val="003C728E"/>
    <w:rsid w:val="003E32AB"/>
    <w:rsid w:val="003F3C1B"/>
    <w:rsid w:val="004023A4"/>
    <w:rsid w:val="00422320"/>
    <w:rsid w:val="00494BB2"/>
    <w:rsid w:val="004C0398"/>
    <w:rsid w:val="004F0609"/>
    <w:rsid w:val="004F281F"/>
    <w:rsid w:val="004F3A01"/>
    <w:rsid w:val="00501EC0"/>
    <w:rsid w:val="005068B6"/>
    <w:rsid w:val="00506FA7"/>
    <w:rsid w:val="00512B5A"/>
    <w:rsid w:val="00533CDE"/>
    <w:rsid w:val="005440C3"/>
    <w:rsid w:val="00566D1C"/>
    <w:rsid w:val="0057573B"/>
    <w:rsid w:val="005806F7"/>
    <w:rsid w:val="00594141"/>
    <w:rsid w:val="005C3784"/>
    <w:rsid w:val="005C527F"/>
    <w:rsid w:val="005F0EC9"/>
    <w:rsid w:val="006A22D1"/>
    <w:rsid w:val="006F74D3"/>
    <w:rsid w:val="00706BE5"/>
    <w:rsid w:val="00751B99"/>
    <w:rsid w:val="00753A19"/>
    <w:rsid w:val="00763438"/>
    <w:rsid w:val="00767563"/>
    <w:rsid w:val="00776E61"/>
    <w:rsid w:val="007B46B6"/>
    <w:rsid w:val="00807E88"/>
    <w:rsid w:val="0082169C"/>
    <w:rsid w:val="0087667B"/>
    <w:rsid w:val="00883634"/>
    <w:rsid w:val="00883744"/>
    <w:rsid w:val="008A249C"/>
    <w:rsid w:val="008B6822"/>
    <w:rsid w:val="008D2062"/>
    <w:rsid w:val="008E2C1E"/>
    <w:rsid w:val="00906B1C"/>
    <w:rsid w:val="00921592"/>
    <w:rsid w:val="00936545"/>
    <w:rsid w:val="00941455"/>
    <w:rsid w:val="00956930"/>
    <w:rsid w:val="00976D87"/>
    <w:rsid w:val="0099012E"/>
    <w:rsid w:val="00991E66"/>
    <w:rsid w:val="009A4026"/>
    <w:rsid w:val="009F267B"/>
    <w:rsid w:val="009F5BE8"/>
    <w:rsid w:val="00A010D1"/>
    <w:rsid w:val="00A07CE7"/>
    <w:rsid w:val="00A175E2"/>
    <w:rsid w:val="00A83598"/>
    <w:rsid w:val="00A965CE"/>
    <w:rsid w:val="00A967D5"/>
    <w:rsid w:val="00AA028D"/>
    <w:rsid w:val="00AB146F"/>
    <w:rsid w:val="00AB69DE"/>
    <w:rsid w:val="00AC1C98"/>
    <w:rsid w:val="00AD1ABE"/>
    <w:rsid w:val="00AE1AA7"/>
    <w:rsid w:val="00AE2738"/>
    <w:rsid w:val="00AE65C8"/>
    <w:rsid w:val="00B52085"/>
    <w:rsid w:val="00B55694"/>
    <w:rsid w:val="00C32DD5"/>
    <w:rsid w:val="00C43443"/>
    <w:rsid w:val="00C7380A"/>
    <w:rsid w:val="00C802AE"/>
    <w:rsid w:val="00CB2B13"/>
    <w:rsid w:val="00CC106F"/>
    <w:rsid w:val="00CD58C0"/>
    <w:rsid w:val="00CE37FC"/>
    <w:rsid w:val="00CE41EE"/>
    <w:rsid w:val="00CF26DD"/>
    <w:rsid w:val="00D04DBE"/>
    <w:rsid w:val="00D32ECA"/>
    <w:rsid w:val="00D72282"/>
    <w:rsid w:val="00DA58A3"/>
    <w:rsid w:val="00DC4DF9"/>
    <w:rsid w:val="00DE5697"/>
    <w:rsid w:val="00E01903"/>
    <w:rsid w:val="00E44C21"/>
    <w:rsid w:val="00E51627"/>
    <w:rsid w:val="00E54189"/>
    <w:rsid w:val="00E644EE"/>
    <w:rsid w:val="00E8292B"/>
    <w:rsid w:val="00E82CF5"/>
    <w:rsid w:val="00F5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66D1C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66D1C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66D1C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566D1C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66D1C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6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2015-11-11T08:54:00Z</dcterms:created>
  <dcterms:modified xsi:type="dcterms:W3CDTF">2015-11-13T11:57:00Z</dcterms:modified>
</cp:coreProperties>
</file>